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8E" w:rsidRDefault="00A21A8E" w:rsidP="00A21A8E">
      <w:r>
        <w:t>Челябинский ЦГМС -                                                      Руководителям промышленных</w:t>
      </w:r>
    </w:p>
    <w:p w:rsidR="00A21A8E" w:rsidRDefault="00A21A8E" w:rsidP="00A21A8E">
      <w:r>
        <w:t>филиал ФГБУ "Уральское УГМС"                               предприятий (по списку)</w:t>
      </w:r>
    </w:p>
    <w:p w:rsidR="00A21A8E" w:rsidRDefault="00A21A8E" w:rsidP="00A21A8E">
      <w:r>
        <w:t xml:space="preserve">№ </w:t>
      </w:r>
      <w:proofErr w:type="gramStart"/>
      <w:r>
        <w:t>34  от</w:t>
      </w:r>
      <w:proofErr w:type="gramEnd"/>
      <w:r>
        <w:t xml:space="preserve"> 16.11.2022                                                           </w:t>
      </w:r>
      <w:proofErr w:type="spellStart"/>
      <w:r>
        <w:t>Златмаш</w:t>
      </w:r>
      <w:proofErr w:type="spellEnd"/>
    </w:p>
    <w:p w:rsidR="00A21A8E" w:rsidRDefault="00A21A8E" w:rsidP="00A21A8E"/>
    <w:p w:rsidR="00A21A8E" w:rsidRDefault="00A21A8E" w:rsidP="00A21A8E"/>
    <w:p w:rsidR="00A21A8E" w:rsidRDefault="00A21A8E" w:rsidP="00A21A8E">
      <w:r>
        <w:t xml:space="preserve">     Информация о неблагоприятных метеорологических условиях (НМУ) для</w:t>
      </w:r>
    </w:p>
    <w:p w:rsidR="00A21A8E" w:rsidRDefault="00A21A8E" w:rsidP="00A21A8E">
      <w:r>
        <w:t xml:space="preserve">                    источников выбросов вредных (загрязненных) веществ</w:t>
      </w:r>
    </w:p>
    <w:p w:rsidR="00A21A8E" w:rsidRDefault="00A21A8E" w:rsidP="00A21A8E"/>
    <w:p w:rsidR="00A21A8E" w:rsidRDefault="00A21A8E" w:rsidP="00A21A8E">
      <w:r>
        <w:t xml:space="preserve">                                        C 16.11.2022 19:00 по 17.11.2022 19:00</w:t>
      </w:r>
    </w:p>
    <w:p w:rsidR="00A21A8E" w:rsidRDefault="00A21A8E" w:rsidP="00A21A8E"/>
    <w:p w:rsidR="00A21A8E" w:rsidRDefault="00A21A8E" w:rsidP="00A21A8E">
      <w:r>
        <w:t xml:space="preserve">           Для источников выбросов ожидаются метеорологические условия,</w:t>
      </w:r>
    </w:p>
    <w:p w:rsidR="00A21A8E" w:rsidRDefault="00A21A8E" w:rsidP="00A21A8E">
      <w:r>
        <w:t>неблагоприятные для рассеивания вредных примесей в атмосферном воздухе</w:t>
      </w:r>
    </w:p>
    <w:p w:rsidR="00A21A8E" w:rsidRDefault="00A21A8E" w:rsidP="00A21A8E">
      <w:r>
        <w:t>(слабый ветер, неблагоприятного направления, ночью инверсия).</w:t>
      </w:r>
    </w:p>
    <w:p w:rsidR="00A21A8E" w:rsidRDefault="00A21A8E" w:rsidP="00A21A8E"/>
    <w:p w:rsidR="00A21A8E" w:rsidRDefault="00A21A8E" w:rsidP="00A21A8E">
      <w:r>
        <w:t xml:space="preserve">                                Объявляется НМУ первой степени опасности.</w:t>
      </w:r>
    </w:p>
    <w:p w:rsidR="00A21A8E" w:rsidRDefault="00A21A8E" w:rsidP="00A21A8E"/>
    <w:p w:rsidR="00A21A8E" w:rsidRDefault="00A21A8E" w:rsidP="00A21A8E">
      <w:r>
        <w:t xml:space="preserve">Исп. </w:t>
      </w:r>
      <w:proofErr w:type="spellStart"/>
      <w:r>
        <w:t>Кочегорова</w:t>
      </w:r>
      <w:proofErr w:type="spellEnd"/>
      <w:r>
        <w:t xml:space="preserve"> А. А.</w:t>
      </w:r>
    </w:p>
    <w:p w:rsidR="00274EA7" w:rsidRPr="00A21A8E" w:rsidRDefault="00A21A8E" w:rsidP="00A21A8E">
      <w:r>
        <w:t>тел./факс: 260-67-70</w:t>
      </w:r>
      <w:bookmarkStart w:id="0" w:name="_GoBack"/>
      <w:bookmarkEnd w:id="0"/>
    </w:p>
    <w:sectPr w:rsidR="00274EA7" w:rsidRPr="00A2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8"/>
    <w:rsid w:val="00274EA7"/>
    <w:rsid w:val="006E6148"/>
    <w:rsid w:val="00A21A8E"/>
    <w:rsid w:val="00BD0C93"/>
    <w:rsid w:val="00C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0F89-1D7E-463D-BF5B-51BC6647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2022-09-20T06:40:00Z</cp:lastPrinted>
  <dcterms:created xsi:type="dcterms:W3CDTF">2022-11-17T06:03:00Z</dcterms:created>
  <dcterms:modified xsi:type="dcterms:W3CDTF">2022-11-17T06:03:00Z</dcterms:modified>
</cp:coreProperties>
</file>